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4511" w14:textId="077BF9ED" w:rsidR="00F7581C" w:rsidRDefault="00F7581C" w:rsidP="00277738">
      <w:bookmarkStart w:id="0" w:name="_Hlk59278540"/>
    </w:p>
    <w:p w14:paraId="1F465BE4" w14:textId="618C05B6" w:rsidR="00A46285" w:rsidRPr="0079607B" w:rsidRDefault="00E01DBE" w:rsidP="005449FB">
      <w:pPr>
        <w:rPr>
          <w:b/>
          <w:bCs/>
          <w:sz w:val="36"/>
          <w:szCs w:val="36"/>
        </w:rPr>
      </w:pPr>
      <w:r w:rsidRPr="0079607B">
        <w:rPr>
          <w:b/>
          <w:bCs/>
          <w:sz w:val="36"/>
          <w:szCs w:val="36"/>
        </w:rPr>
        <w:t>M1</w:t>
      </w:r>
    </w:p>
    <w:bookmarkEnd w:id="0"/>
    <w:p w14:paraId="7DA3EA19" w14:textId="1B9280BC" w:rsidR="0069073E" w:rsidRDefault="00860971" w:rsidP="00277738">
      <w:r>
        <w:t xml:space="preserve">Diagramm zum Ausgang der Bundestagswahl </w:t>
      </w:r>
      <w:r w:rsidR="006C1C7C">
        <w:t xml:space="preserve">2025 </w:t>
      </w:r>
      <w:r>
        <w:t xml:space="preserve">eigenständig hier einfügen: </w:t>
      </w:r>
    </w:p>
    <w:p w14:paraId="4760BC3F" w14:textId="77777777" w:rsidR="007E4930" w:rsidRDefault="007E4930" w:rsidP="00277738"/>
    <w:p w14:paraId="27DDC9BF" w14:textId="77777777" w:rsidR="00764268" w:rsidRDefault="009D73AD" w:rsidP="00277738">
      <w:r>
        <w:rPr>
          <w:noProof/>
        </w:rPr>
        <w:drawing>
          <wp:inline distT="0" distB="0" distL="0" distR="0" wp14:anchorId="0CA4CCB7" wp14:editId="0BDA3100">
            <wp:extent cx="4442705" cy="24990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2705" cy="249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1B01" w14:textId="77777777" w:rsidR="007E4930" w:rsidRDefault="007E4930" w:rsidP="00277738"/>
    <w:p w14:paraId="0434D4ED" w14:textId="77777777" w:rsidR="007E4930" w:rsidRDefault="007E4930" w:rsidP="00277738"/>
    <w:p w14:paraId="5254ADCD" w14:textId="77777777" w:rsidR="007E4930" w:rsidRDefault="007E4930" w:rsidP="00277738">
      <w:r>
        <w:rPr>
          <w:noProof/>
        </w:rPr>
        <w:drawing>
          <wp:inline distT="0" distB="0" distL="0" distR="0" wp14:anchorId="438178EE" wp14:editId="058B590F">
            <wp:extent cx="4443306" cy="2499360"/>
            <wp:effectExtent l="0" t="0" r="0" b="0"/>
            <wp:docPr id="20500995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99555" name="Grafik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06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EB0E5" w14:textId="77777777" w:rsidR="007E4930" w:rsidRDefault="007E4930" w:rsidP="00277738"/>
    <w:p w14:paraId="65237520" w14:textId="270A5CB9" w:rsidR="007E4930" w:rsidRDefault="007E4930" w:rsidP="00277738">
      <w:pPr>
        <w:sectPr w:rsidR="007E4930" w:rsidSect="005449FB">
          <w:headerReference w:type="default" r:id="rId10"/>
          <w:headerReference w:type="first" r:id="rId11"/>
          <w:pgSz w:w="11900" w:h="16840"/>
          <w:pgMar w:top="1191" w:right="1134" w:bottom="1191" w:left="1134" w:header="567" w:footer="567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87BB162" wp14:editId="4843B0CE">
            <wp:extent cx="4443306" cy="2499360"/>
            <wp:effectExtent l="0" t="0" r="0" b="0"/>
            <wp:docPr id="109350335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03353" name="Grafik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06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B9936" w14:textId="2AFA733B" w:rsidR="00E01DBE" w:rsidRDefault="00E01DBE" w:rsidP="00277738"/>
    <w:p w14:paraId="51AAA033" w14:textId="1974589A" w:rsidR="00860971" w:rsidRPr="009D4A52" w:rsidRDefault="00E01DBE" w:rsidP="00277738">
      <w:pPr>
        <w:rPr>
          <w:b/>
          <w:bCs/>
          <w:sz w:val="36"/>
          <w:szCs w:val="36"/>
        </w:rPr>
      </w:pPr>
      <w:bookmarkStart w:id="1" w:name="_Hlk60143580"/>
      <w:r w:rsidRPr="009D4A52">
        <w:rPr>
          <w:b/>
          <w:bCs/>
          <w:sz w:val="36"/>
          <w:szCs w:val="36"/>
        </w:rPr>
        <w:t>M2</w:t>
      </w:r>
    </w:p>
    <w:bookmarkEnd w:id="1"/>
    <w:p w14:paraId="76697E9A" w14:textId="2A15D9C6" w:rsidR="00D4014A" w:rsidRPr="00E01DBE" w:rsidRDefault="00E01DBE" w:rsidP="00277738">
      <w:pPr>
        <w:pStyle w:val="berschrift1"/>
      </w:pPr>
      <w:r w:rsidRPr="00E01DBE">
        <w:t>Planspiel: Vorge</w:t>
      </w:r>
      <w:r w:rsidR="003A50FD">
        <w:t>hen</w:t>
      </w:r>
      <w:r w:rsidRPr="00E01DBE">
        <w:t>sweise</w:t>
      </w:r>
    </w:p>
    <w:p w14:paraId="2FBBFD1F" w14:textId="183279FD" w:rsidR="00D4014A" w:rsidRPr="00277738" w:rsidRDefault="00D4014A" w:rsidP="00277738">
      <w:pPr>
        <w:rPr>
          <w:b/>
          <w:bCs/>
        </w:rPr>
      </w:pPr>
    </w:p>
    <w:p w14:paraId="637E8FFD" w14:textId="0960F2DB" w:rsidR="00E01DBE" w:rsidRPr="00F35ECD" w:rsidRDefault="00277738" w:rsidP="00F35ECD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bookmarkStart w:id="2" w:name="_Hlk60149366"/>
      <w:r w:rsidRPr="00F35ECD">
        <w:rPr>
          <w:b/>
          <w:bCs/>
          <w:sz w:val="24"/>
          <w:szCs w:val="24"/>
        </w:rPr>
        <w:t>Vorbereitung der Sondierungsrunde in der Parteizentrale</w:t>
      </w:r>
      <w:r w:rsidR="004C2BFC" w:rsidRPr="00F35ECD">
        <w:rPr>
          <w:b/>
          <w:bCs/>
          <w:sz w:val="24"/>
          <w:szCs w:val="24"/>
        </w:rPr>
        <w:t xml:space="preserve"> (30 Minuten</w:t>
      </w:r>
      <w:bookmarkEnd w:id="2"/>
      <w:r w:rsidR="004C2BFC" w:rsidRPr="00F35ECD">
        <w:rPr>
          <w:b/>
          <w:bCs/>
          <w:sz w:val="24"/>
          <w:szCs w:val="24"/>
        </w:rPr>
        <w:t xml:space="preserve">) </w:t>
      </w:r>
    </w:p>
    <w:p w14:paraId="377D5A9E" w14:textId="1B59EEFC" w:rsidR="00277738" w:rsidRDefault="005449FB" w:rsidP="00D8141A">
      <w:pPr>
        <w:pStyle w:val="Listenabsatz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Analysieren Sie das Material und arbeiten Sie</w:t>
      </w:r>
      <w:r w:rsidR="00A63801">
        <w:rPr>
          <w:sz w:val="24"/>
          <w:szCs w:val="24"/>
        </w:rPr>
        <w:t xml:space="preserve"> zu den drei Themen der Sondierungsrunde die Standpunkte </w:t>
      </w:r>
      <w:r>
        <w:rPr>
          <w:sz w:val="24"/>
          <w:szCs w:val="24"/>
        </w:rPr>
        <w:t>Ihrer</w:t>
      </w:r>
      <w:r w:rsidR="00A63801">
        <w:rPr>
          <w:sz w:val="24"/>
          <w:szCs w:val="24"/>
        </w:rPr>
        <w:t xml:space="preserve"> Partei</w:t>
      </w:r>
      <w:r w:rsidR="003A50FD">
        <w:rPr>
          <w:sz w:val="24"/>
          <w:szCs w:val="24"/>
        </w:rPr>
        <w:t xml:space="preserve"> heraus</w:t>
      </w:r>
      <w:r w:rsidR="00A63801">
        <w:rPr>
          <w:sz w:val="24"/>
          <w:szCs w:val="24"/>
        </w:rPr>
        <w:t>.</w:t>
      </w:r>
      <w:r w:rsidR="00984E5C">
        <w:rPr>
          <w:sz w:val="24"/>
          <w:szCs w:val="24"/>
        </w:rPr>
        <w:t xml:space="preserve"> (Tabelle M3 Spalte 1)</w:t>
      </w:r>
    </w:p>
    <w:p w14:paraId="33E69697" w14:textId="4C55FCE7" w:rsidR="00A63801" w:rsidRDefault="005449FB" w:rsidP="00D8141A">
      <w:pPr>
        <w:pStyle w:val="Listenabsatz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Diskutieren Sie</w:t>
      </w:r>
      <w:r w:rsidR="00A63801">
        <w:rPr>
          <w:sz w:val="24"/>
          <w:szCs w:val="24"/>
        </w:rPr>
        <w:t xml:space="preserve"> in der Gruppe, inwiefern </w:t>
      </w:r>
      <w:r>
        <w:rPr>
          <w:sz w:val="24"/>
          <w:szCs w:val="24"/>
        </w:rPr>
        <w:t>Sie</w:t>
      </w:r>
      <w:r w:rsidR="00A63801">
        <w:rPr>
          <w:sz w:val="24"/>
          <w:szCs w:val="24"/>
        </w:rPr>
        <w:t xml:space="preserve"> </w:t>
      </w:r>
      <w:r>
        <w:rPr>
          <w:sz w:val="24"/>
          <w:szCs w:val="24"/>
        </w:rPr>
        <w:t>sich</w:t>
      </w:r>
      <w:r w:rsidR="00A63801">
        <w:rPr>
          <w:sz w:val="24"/>
          <w:szCs w:val="24"/>
        </w:rPr>
        <w:t xml:space="preserve"> Kompromisse bei </w:t>
      </w:r>
      <w:r>
        <w:rPr>
          <w:sz w:val="24"/>
          <w:szCs w:val="24"/>
        </w:rPr>
        <w:t>Ihren</w:t>
      </w:r>
      <w:r w:rsidR="00A63801">
        <w:rPr>
          <w:sz w:val="24"/>
          <w:szCs w:val="24"/>
        </w:rPr>
        <w:t xml:space="preserve"> Standpunkten vorstellen </w:t>
      </w:r>
      <w:r>
        <w:rPr>
          <w:sz w:val="24"/>
          <w:szCs w:val="24"/>
        </w:rPr>
        <w:t>können</w:t>
      </w:r>
      <w:r w:rsidR="00A63801">
        <w:rPr>
          <w:sz w:val="24"/>
          <w:szCs w:val="24"/>
        </w:rPr>
        <w:t xml:space="preserve">. </w:t>
      </w:r>
      <w:r w:rsidR="00984E5C">
        <w:rPr>
          <w:sz w:val="24"/>
          <w:szCs w:val="24"/>
        </w:rPr>
        <w:t>(Tabelle M3 Spalte 2)</w:t>
      </w:r>
    </w:p>
    <w:p w14:paraId="52191175" w14:textId="63D869D1" w:rsidR="00A63801" w:rsidRPr="00A63801" w:rsidRDefault="005449FB" w:rsidP="00A63801">
      <w:pPr>
        <w:pStyle w:val="Listenabsatz"/>
        <w:ind w:left="144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Fragen Sie</w:t>
      </w:r>
      <w:r w:rsidR="00A63801" w:rsidRPr="00A63801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sich</w:t>
      </w:r>
      <w:r w:rsidR="00A63801" w:rsidRPr="00A63801">
        <w:rPr>
          <w:b/>
          <w:bCs/>
          <w:i/>
          <w:iCs/>
          <w:sz w:val="24"/>
          <w:szCs w:val="24"/>
          <w:u w:val="single"/>
        </w:rPr>
        <w:t>:</w:t>
      </w:r>
    </w:p>
    <w:p w14:paraId="79087F8D" w14:textId="08F22143" w:rsidR="00A63801" w:rsidRPr="00A63801" w:rsidRDefault="00A63801" w:rsidP="00B75C48">
      <w:pPr>
        <w:pStyle w:val="Listenabsatz"/>
        <w:numPr>
          <w:ilvl w:val="0"/>
          <w:numId w:val="7"/>
        </w:numPr>
        <w:rPr>
          <w:i/>
          <w:iCs/>
          <w:sz w:val="24"/>
          <w:szCs w:val="24"/>
        </w:rPr>
      </w:pPr>
      <w:r w:rsidRPr="00A63801">
        <w:rPr>
          <w:i/>
          <w:iCs/>
          <w:sz w:val="24"/>
          <w:szCs w:val="24"/>
        </w:rPr>
        <w:t>Was muss in jedem Fall durchgesetzt werden?</w:t>
      </w:r>
    </w:p>
    <w:p w14:paraId="4BF2B246" w14:textId="35F17A3B" w:rsidR="00A63801" w:rsidRPr="00CB23E8" w:rsidRDefault="00A63801" w:rsidP="00B75C48">
      <w:pPr>
        <w:pStyle w:val="Listenabsatz"/>
        <w:numPr>
          <w:ilvl w:val="0"/>
          <w:numId w:val="7"/>
        </w:numPr>
        <w:rPr>
          <w:i/>
          <w:iCs/>
          <w:sz w:val="24"/>
          <w:szCs w:val="24"/>
        </w:rPr>
      </w:pPr>
      <w:r w:rsidRPr="00CB23E8">
        <w:rPr>
          <w:i/>
          <w:iCs/>
          <w:sz w:val="24"/>
          <w:szCs w:val="24"/>
        </w:rPr>
        <w:t xml:space="preserve">Wo können wir </w:t>
      </w:r>
      <w:r w:rsidR="003A50FD">
        <w:rPr>
          <w:i/>
          <w:iCs/>
          <w:sz w:val="24"/>
          <w:szCs w:val="24"/>
        </w:rPr>
        <w:t>A</w:t>
      </w:r>
      <w:r w:rsidRPr="00CB23E8">
        <w:rPr>
          <w:i/>
          <w:iCs/>
          <w:sz w:val="24"/>
          <w:szCs w:val="24"/>
        </w:rPr>
        <w:t>bstriche machen?</w:t>
      </w:r>
    </w:p>
    <w:p w14:paraId="7DC83955" w14:textId="20D8878D" w:rsidR="009D4A52" w:rsidRPr="00CB23E8" w:rsidRDefault="005449FB" w:rsidP="00D8141A">
      <w:pPr>
        <w:pStyle w:val="Listenabsatz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Legen Sie</w:t>
      </w:r>
      <w:r w:rsidR="004C2BFC" w:rsidRPr="00CB23E8">
        <w:rPr>
          <w:sz w:val="24"/>
          <w:szCs w:val="24"/>
        </w:rPr>
        <w:t xml:space="preserve"> fest, wer </w:t>
      </w:r>
      <w:r w:rsidR="00CB23E8" w:rsidRPr="00CB23E8">
        <w:rPr>
          <w:sz w:val="24"/>
          <w:szCs w:val="24"/>
        </w:rPr>
        <w:t xml:space="preserve">aus </w:t>
      </w:r>
      <w:r>
        <w:rPr>
          <w:sz w:val="24"/>
          <w:szCs w:val="24"/>
        </w:rPr>
        <w:t>Ihrer</w:t>
      </w:r>
      <w:r w:rsidR="00CB23E8" w:rsidRPr="00CB23E8">
        <w:rPr>
          <w:sz w:val="24"/>
          <w:szCs w:val="24"/>
        </w:rPr>
        <w:t xml:space="preserve"> Gruppe </w:t>
      </w:r>
      <w:r w:rsidR="004C2BFC" w:rsidRPr="00CB23E8">
        <w:rPr>
          <w:sz w:val="24"/>
          <w:szCs w:val="24"/>
        </w:rPr>
        <w:t xml:space="preserve">an den Sondierungsgesprächen </w:t>
      </w:r>
      <w:r w:rsidR="00CB23E8" w:rsidRPr="00CB23E8">
        <w:rPr>
          <w:sz w:val="24"/>
          <w:szCs w:val="24"/>
        </w:rPr>
        <w:t>teilnimmt</w:t>
      </w:r>
      <w:r>
        <w:rPr>
          <w:sz w:val="24"/>
          <w:szCs w:val="24"/>
        </w:rPr>
        <w:t>.</w:t>
      </w:r>
      <w:r w:rsidR="00CB23E8" w:rsidRPr="00CB23E8">
        <w:rPr>
          <w:sz w:val="24"/>
          <w:szCs w:val="24"/>
        </w:rPr>
        <w:t xml:space="preserve"> (2 </w:t>
      </w:r>
      <w:r w:rsidR="003A50FD">
        <w:rPr>
          <w:sz w:val="24"/>
          <w:szCs w:val="24"/>
        </w:rPr>
        <w:t>Schüler</w:t>
      </w:r>
      <w:r w:rsidR="007E4930">
        <w:rPr>
          <w:sz w:val="24"/>
          <w:szCs w:val="24"/>
        </w:rPr>
        <w:t>/</w:t>
      </w:r>
      <w:r w:rsidR="003A50FD">
        <w:rPr>
          <w:sz w:val="24"/>
          <w:szCs w:val="24"/>
        </w:rPr>
        <w:t>innen</w:t>
      </w:r>
      <w:r w:rsidR="00CB23E8" w:rsidRPr="00CB23E8">
        <w:rPr>
          <w:sz w:val="24"/>
          <w:szCs w:val="24"/>
        </w:rPr>
        <w:t>)</w:t>
      </w:r>
    </w:p>
    <w:p w14:paraId="6EABF810" w14:textId="5429929E" w:rsidR="006224E3" w:rsidRDefault="006224E3" w:rsidP="009D4A52"/>
    <w:p w14:paraId="59EAA2B2" w14:textId="77777777" w:rsidR="00B46C68" w:rsidRDefault="00B46C68" w:rsidP="009D4A52"/>
    <w:p w14:paraId="7DAF2B07" w14:textId="3C03FAD8" w:rsidR="006224E3" w:rsidRPr="00F35ECD" w:rsidRDefault="006224E3" w:rsidP="00F35ECD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F35ECD">
        <w:rPr>
          <w:b/>
          <w:bCs/>
          <w:sz w:val="24"/>
          <w:szCs w:val="24"/>
        </w:rPr>
        <w:t>Sondierungsrunde</w:t>
      </w:r>
      <w:r w:rsidR="004C2BFC" w:rsidRPr="00F35ECD">
        <w:rPr>
          <w:b/>
          <w:bCs/>
          <w:sz w:val="24"/>
          <w:szCs w:val="24"/>
        </w:rPr>
        <w:t xml:space="preserve"> (15 Minuten)</w:t>
      </w:r>
    </w:p>
    <w:p w14:paraId="1B7FB5DC" w14:textId="52945ABB" w:rsidR="006224E3" w:rsidRDefault="005449FB" w:rsidP="00B75C48">
      <w:pPr>
        <w:pStyle w:val="Listenabsatz"/>
        <w:numPr>
          <w:ilvl w:val="0"/>
          <w:numId w:val="10"/>
        </w:numPr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Kommen Sie </w:t>
      </w:r>
      <w:r w:rsidR="004C2BFC">
        <w:rPr>
          <w:sz w:val="24"/>
          <w:szCs w:val="24"/>
        </w:rPr>
        <w:t>mit den anderen Parteien zusammen</w:t>
      </w:r>
      <w:r w:rsidR="00B975E6">
        <w:rPr>
          <w:sz w:val="24"/>
          <w:szCs w:val="24"/>
        </w:rPr>
        <w:t xml:space="preserve"> und s</w:t>
      </w:r>
      <w:r>
        <w:rPr>
          <w:sz w:val="24"/>
          <w:szCs w:val="24"/>
        </w:rPr>
        <w:t>tellen</w:t>
      </w:r>
      <w:r w:rsidR="004C2BFC" w:rsidRPr="004C2BFC">
        <w:rPr>
          <w:sz w:val="24"/>
          <w:szCs w:val="24"/>
        </w:rPr>
        <w:t xml:space="preserve"> </w:t>
      </w:r>
      <w:r>
        <w:rPr>
          <w:sz w:val="24"/>
          <w:szCs w:val="24"/>
        </w:rPr>
        <w:t>Sie sich</w:t>
      </w:r>
      <w:r w:rsidR="004C2BFC" w:rsidRPr="004C2BFC">
        <w:rPr>
          <w:sz w:val="24"/>
          <w:szCs w:val="24"/>
        </w:rPr>
        <w:t xml:space="preserve"> gegenseitig </w:t>
      </w:r>
      <w:r>
        <w:rPr>
          <w:sz w:val="24"/>
          <w:szCs w:val="24"/>
        </w:rPr>
        <w:t>Ihre</w:t>
      </w:r>
      <w:r w:rsidR="004C2BFC" w:rsidRPr="004C2BFC">
        <w:rPr>
          <w:sz w:val="24"/>
          <w:szCs w:val="24"/>
        </w:rPr>
        <w:t xml:space="preserve"> Standpunkte vor</w:t>
      </w:r>
      <w:r w:rsidR="00B975E6">
        <w:rPr>
          <w:sz w:val="24"/>
          <w:szCs w:val="24"/>
        </w:rPr>
        <w:t>.</w:t>
      </w:r>
    </w:p>
    <w:p w14:paraId="6C49BA74" w14:textId="0BAE5A41" w:rsidR="00B975E6" w:rsidRDefault="005449FB" w:rsidP="00B75C48">
      <w:pPr>
        <w:pStyle w:val="Listenabsatz"/>
        <w:numPr>
          <w:ilvl w:val="0"/>
          <w:numId w:val="10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Diskutieren Sie</w:t>
      </w:r>
      <w:r w:rsidR="00B975E6">
        <w:rPr>
          <w:sz w:val="24"/>
          <w:szCs w:val="24"/>
        </w:rPr>
        <w:t xml:space="preserve"> miteinander mögliche Kompromisse. </w:t>
      </w:r>
    </w:p>
    <w:p w14:paraId="78C38A5C" w14:textId="352C80F4" w:rsidR="00B975E6" w:rsidRPr="004C2BFC" w:rsidRDefault="005449FB" w:rsidP="00B75C48">
      <w:pPr>
        <w:pStyle w:val="Listenabsatz"/>
        <w:numPr>
          <w:ilvl w:val="0"/>
          <w:numId w:val="10"/>
        </w:numPr>
        <w:ind w:left="1560"/>
        <w:rPr>
          <w:sz w:val="24"/>
          <w:szCs w:val="24"/>
        </w:rPr>
      </w:pPr>
      <w:r>
        <w:rPr>
          <w:sz w:val="24"/>
          <w:szCs w:val="24"/>
        </w:rPr>
        <w:t>Berücksichtigen Sie</w:t>
      </w:r>
      <w:r w:rsidR="00B975E6">
        <w:rPr>
          <w:sz w:val="24"/>
          <w:szCs w:val="24"/>
        </w:rPr>
        <w:t xml:space="preserve"> das Ziel: </w:t>
      </w:r>
      <w:r>
        <w:rPr>
          <w:sz w:val="24"/>
          <w:szCs w:val="24"/>
        </w:rPr>
        <w:t>Sie wollen</w:t>
      </w:r>
      <w:r w:rsidR="00B975E6">
        <w:rPr>
          <w:sz w:val="24"/>
          <w:szCs w:val="24"/>
        </w:rPr>
        <w:t xml:space="preserve"> mit einer oder mehr</w:t>
      </w:r>
      <w:r w:rsidR="00AB2F3F">
        <w:rPr>
          <w:sz w:val="24"/>
          <w:szCs w:val="24"/>
        </w:rPr>
        <w:t>eren</w:t>
      </w:r>
      <w:r w:rsidR="00B975E6">
        <w:rPr>
          <w:sz w:val="24"/>
          <w:szCs w:val="24"/>
        </w:rPr>
        <w:t xml:space="preserve"> Parteien eine Koalition bilden…</w:t>
      </w:r>
    </w:p>
    <w:p w14:paraId="2D31F445" w14:textId="197064B4" w:rsidR="006224E3" w:rsidRDefault="006224E3" w:rsidP="009D4A52"/>
    <w:p w14:paraId="07D3FF4C" w14:textId="77777777" w:rsidR="00B46C68" w:rsidRDefault="00B46C68" w:rsidP="009D4A52"/>
    <w:p w14:paraId="4CCAFD72" w14:textId="0F403918" w:rsidR="006224E3" w:rsidRPr="00F35ECD" w:rsidRDefault="0085750A" w:rsidP="00F35ECD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F35ECD">
        <w:rPr>
          <w:b/>
          <w:bCs/>
          <w:sz w:val="24"/>
          <w:szCs w:val="24"/>
        </w:rPr>
        <w:t>Auswertung der Sondierungsrunde in der Parteizentrale (15 Minuten)</w:t>
      </w:r>
    </w:p>
    <w:p w14:paraId="2DDAFF06" w14:textId="403B7E9C" w:rsidR="0085750A" w:rsidRDefault="005449FB" w:rsidP="00B75C48">
      <w:pPr>
        <w:pStyle w:val="Listenabsatz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Erörtern Sie</w:t>
      </w:r>
      <w:r w:rsidR="00984E5C">
        <w:rPr>
          <w:sz w:val="24"/>
          <w:szCs w:val="24"/>
        </w:rPr>
        <w:t xml:space="preserve"> die Ergebnisse des</w:t>
      </w:r>
      <w:r>
        <w:rPr>
          <w:sz w:val="24"/>
          <w:szCs w:val="24"/>
        </w:rPr>
        <w:t xml:space="preserve"> Sondierungsgesprächs und finden Sie</w:t>
      </w:r>
      <w:r w:rsidR="00984E5C">
        <w:rPr>
          <w:sz w:val="24"/>
          <w:szCs w:val="24"/>
        </w:rPr>
        <w:t xml:space="preserve"> </w:t>
      </w:r>
      <w:r w:rsidR="007E725F" w:rsidRPr="007E725F">
        <w:rPr>
          <w:sz w:val="24"/>
          <w:szCs w:val="24"/>
        </w:rPr>
        <w:t>thematische Schnittpunkte und Kompromisse mit andere</w:t>
      </w:r>
      <w:r>
        <w:rPr>
          <w:sz w:val="24"/>
          <w:szCs w:val="24"/>
        </w:rPr>
        <w:t>n</w:t>
      </w:r>
      <w:r w:rsidR="007E725F" w:rsidRPr="007E725F">
        <w:rPr>
          <w:sz w:val="24"/>
          <w:szCs w:val="24"/>
        </w:rPr>
        <w:t xml:space="preserve"> Parteien</w:t>
      </w:r>
      <w:r w:rsidR="00984E5C">
        <w:rPr>
          <w:sz w:val="24"/>
          <w:szCs w:val="24"/>
        </w:rPr>
        <w:t>. Notier</w:t>
      </w:r>
      <w:r>
        <w:rPr>
          <w:sz w:val="24"/>
          <w:szCs w:val="24"/>
        </w:rPr>
        <w:t>en Sie</w:t>
      </w:r>
      <w:r w:rsidR="00984E5C">
        <w:rPr>
          <w:sz w:val="24"/>
          <w:szCs w:val="24"/>
        </w:rPr>
        <w:t xml:space="preserve"> </w:t>
      </w:r>
      <w:r>
        <w:rPr>
          <w:sz w:val="24"/>
          <w:szCs w:val="24"/>
        </w:rPr>
        <w:t>Ihre</w:t>
      </w:r>
      <w:r w:rsidR="00984E5C">
        <w:rPr>
          <w:sz w:val="24"/>
          <w:szCs w:val="24"/>
        </w:rPr>
        <w:t xml:space="preserve"> Ergebnisse in der Tabel</w:t>
      </w:r>
      <w:r>
        <w:rPr>
          <w:sz w:val="24"/>
          <w:szCs w:val="24"/>
        </w:rPr>
        <w:t>le M3 in Spalte 3</w:t>
      </w:r>
      <w:r w:rsidR="003A50FD">
        <w:rPr>
          <w:sz w:val="24"/>
          <w:szCs w:val="24"/>
        </w:rPr>
        <w:t>.</w:t>
      </w:r>
    </w:p>
    <w:p w14:paraId="030D2940" w14:textId="32E10770" w:rsidR="00984E5C" w:rsidRDefault="005449FB" w:rsidP="00B75C48">
      <w:pPr>
        <w:pStyle w:val="Listenabsatz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Diskutieren Sie</w:t>
      </w:r>
      <w:r w:rsidR="00984E5C">
        <w:rPr>
          <w:sz w:val="24"/>
          <w:szCs w:val="24"/>
        </w:rPr>
        <w:t xml:space="preserve"> in der Gruppe</w:t>
      </w:r>
      <w:r w:rsidR="003A50FD">
        <w:rPr>
          <w:sz w:val="24"/>
          <w:szCs w:val="24"/>
        </w:rPr>
        <w:t>,</w:t>
      </w:r>
      <w:r w:rsidR="00984E5C">
        <w:rPr>
          <w:sz w:val="24"/>
          <w:szCs w:val="24"/>
        </w:rPr>
        <w:t xml:space="preserve"> mit welcher Partei oder welchen Parteien eine Koalition möglich wäre. </w:t>
      </w:r>
    </w:p>
    <w:p w14:paraId="772F5382" w14:textId="1C9E9B5E" w:rsidR="00C35877" w:rsidRDefault="00C35877" w:rsidP="00C35877"/>
    <w:p w14:paraId="0BBB1AF3" w14:textId="24059FCA" w:rsidR="00C35877" w:rsidRDefault="00C35877" w:rsidP="00C35877"/>
    <w:p w14:paraId="06CFD51D" w14:textId="6E2F6D02" w:rsidR="00C35877" w:rsidRDefault="00C35877" w:rsidP="00C35877"/>
    <w:p w14:paraId="2C75DDC3" w14:textId="40C95B61" w:rsidR="00C35877" w:rsidRDefault="00C35877" w:rsidP="00C35877"/>
    <w:p w14:paraId="07C37467" w14:textId="705556ED" w:rsidR="00C35877" w:rsidRDefault="00C35877" w:rsidP="00C35877"/>
    <w:p w14:paraId="14F4B531" w14:textId="0AD7CC48" w:rsidR="00C35877" w:rsidRDefault="00C35877" w:rsidP="00C35877"/>
    <w:p w14:paraId="5680B0FC" w14:textId="2212A5AA" w:rsidR="00C35877" w:rsidRDefault="00C35877" w:rsidP="00C35877"/>
    <w:p w14:paraId="406A36BC" w14:textId="45C2AB2E" w:rsidR="00C35877" w:rsidRDefault="00C35877" w:rsidP="00C35877"/>
    <w:p w14:paraId="582DD83B" w14:textId="71CD2513" w:rsidR="00C35877" w:rsidRDefault="00C35877" w:rsidP="00C35877"/>
    <w:p w14:paraId="6B73EE5A" w14:textId="77777777" w:rsidR="00C35877" w:rsidRDefault="00C35877" w:rsidP="00C35877">
      <w:pPr>
        <w:sectPr w:rsidR="00C35877" w:rsidSect="005449FB">
          <w:headerReference w:type="default" r:id="rId13"/>
          <w:pgSz w:w="11900" w:h="16840"/>
          <w:pgMar w:top="1191" w:right="1134" w:bottom="1191" w:left="1134" w:header="567" w:footer="567" w:gutter="0"/>
          <w:cols w:space="708"/>
          <w:docGrid w:linePitch="360"/>
        </w:sectPr>
      </w:pPr>
    </w:p>
    <w:p w14:paraId="66143B57" w14:textId="3135791C" w:rsidR="00C35877" w:rsidRPr="00C35877" w:rsidRDefault="00C35877" w:rsidP="00C35877"/>
    <w:p w14:paraId="5E1F10A4" w14:textId="41F30EFD" w:rsidR="009D4A52" w:rsidRDefault="009D4A52" w:rsidP="009D4A52">
      <w:pPr>
        <w:rPr>
          <w:b/>
          <w:bCs/>
          <w:sz w:val="36"/>
          <w:szCs w:val="36"/>
        </w:rPr>
      </w:pPr>
      <w:r w:rsidRPr="009D4A52">
        <w:rPr>
          <w:b/>
          <w:bCs/>
          <w:sz w:val="36"/>
          <w:szCs w:val="36"/>
        </w:rPr>
        <w:t>M</w:t>
      </w:r>
      <w:r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gramStart"/>
      <w:r>
        <w:rPr>
          <w:b/>
          <w:bCs/>
          <w:sz w:val="36"/>
          <w:szCs w:val="36"/>
        </w:rPr>
        <w:t>Partei:_</w:t>
      </w:r>
      <w:proofErr w:type="gramEnd"/>
      <w:r>
        <w:rPr>
          <w:b/>
          <w:bCs/>
          <w:sz w:val="36"/>
          <w:szCs w:val="36"/>
        </w:rPr>
        <w:t>__________________</w:t>
      </w:r>
    </w:p>
    <w:p w14:paraId="4C09B49D" w14:textId="2B62CFAA" w:rsidR="009D4A52" w:rsidRDefault="009D4A52" w:rsidP="009D4A52"/>
    <w:tbl>
      <w:tblPr>
        <w:tblStyle w:val="Gitternetztabelle6farbig1"/>
        <w:tblW w:w="15071" w:type="dxa"/>
        <w:tblLook w:val="04A0" w:firstRow="1" w:lastRow="0" w:firstColumn="1" w:lastColumn="0" w:noHBand="0" w:noVBand="1"/>
      </w:tblPr>
      <w:tblGrid>
        <w:gridCol w:w="2546"/>
        <w:gridCol w:w="4321"/>
        <w:gridCol w:w="4233"/>
        <w:gridCol w:w="3971"/>
      </w:tblGrid>
      <w:tr w:rsidR="00A63801" w14:paraId="42C62EAC" w14:textId="6B51FBA0" w:rsidTr="00A63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7573C2DE" w14:textId="55BC5FA1" w:rsidR="00A63801" w:rsidRPr="00A63801" w:rsidRDefault="00A63801" w:rsidP="00A63801">
            <w:pPr>
              <w:jc w:val="center"/>
              <w:rPr>
                <w:b w:val="0"/>
                <w:bCs w:val="0"/>
              </w:rPr>
            </w:pPr>
            <w:r>
              <w:t>(umstrittene) Themen der Sondierungsrunde</w:t>
            </w:r>
          </w:p>
        </w:tc>
        <w:tc>
          <w:tcPr>
            <w:tcW w:w="4321" w:type="dxa"/>
          </w:tcPr>
          <w:p w14:paraId="7507BFBF" w14:textId="03B025CA" w:rsidR="00A63801" w:rsidRDefault="00A63801" w:rsidP="001B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Standpunkte unserer Partei</w:t>
            </w:r>
          </w:p>
        </w:tc>
        <w:tc>
          <w:tcPr>
            <w:tcW w:w="4233" w:type="dxa"/>
          </w:tcPr>
          <w:p w14:paraId="45540164" w14:textId="5969CFDB" w:rsidR="00A63801" w:rsidRDefault="00A63801" w:rsidP="001B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mögliche Kompromisse, die wir uns vorstellen könnten</w:t>
            </w:r>
          </w:p>
        </w:tc>
        <w:tc>
          <w:tcPr>
            <w:tcW w:w="3971" w:type="dxa"/>
          </w:tcPr>
          <w:p w14:paraId="432F0E21" w14:textId="134A1B65" w:rsidR="00A63801" w:rsidRDefault="00A63801" w:rsidP="001B59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thematische Schnittpunkte und Kompromisse mit andere</w:t>
            </w:r>
            <w:r w:rsidR="005449FB">
              <w:t>n</w:t>
            </w:r>
            <w:r>
              <w:t xml:space="preserve"> Parteien</w:t>
            </w:r>
          </w:p>
        </w:tc>
      </w:tr>
      <w:tr w:rsidR="00A63801" w14:paraId="57E7E7AA" w14:textId="7F3DDC21" w:rsidTr="00A6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47F9520D" w14:textId="77777777" w:rsidR="00A63801" w:rsidRDefault="00A63801" w:rsidP="009D4A52"/>
        </w:tc>
        <w:tc>
          <w:tcPr>
            <w:tcW w:w="4321" w:type="dxa"/>
          </w:tcPr>
          <w:p w14:paraId="42CDA732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3" w:type="dxa"/>
          </w:tcPr>
          <w:p w14:paraId="66940746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1" w:type="dxa"/>
          </w:tcPr>
          <w:p w14:paraId="0332DD85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3801" w14:paraId="710D3E77" w14:textId="5168F0C9" w:rsidTr="00A63801">
        <w:trPr>
          <w:trHeight w:val="2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76AF396C" w14:textId="77777777" w:rsidR="00A63801" w:rsidRDefault="00A63801" w:rsidP="009D4A52"/>
        </w:tc>
        <w:tc>
          <w:tcPr>
            <w:tcW w:w="4321" w:type="dxa"/>
          </w:tcPr>
          <w:p w14:paraId="3B3AEE2E" w14:textId="77777777" w:rsidR="00A63801" w:rsidRDefault="00A63801" w:rsidP="009D4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33" w:type="dxa"/>
          </w:tcPr>
          <w:p w14:paraId="5ED01D9F" w14:textId="77777777" w:rsidR="00A63801" w:rsidRDefault="00A63801" w:rsidP="009D4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1" w:type="dxa"/>
          </w:tcPr>
          <w:p w14:paraId="41EA3513" w14:textId="77777777" w:rsidR="00A63801" w:rsidRDefault="00A63801" w:rsidP="009D4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3801" w14:paraId="7394980F" w14:textId="5102F384" w:rsidTr="00C3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</w:tcPr>
          <w:p w14:paraId="2422560A" w14:textId="77777777" w:rsidR="00A63801" w:rsidRDefault="00A63801" w:rsidP="009D4A52"/>
        </w:tc>
        <w:tc>
          <w:tcPr>
            <w:tcW w:w="4321" w:type="dxa"/>
          </w:tcPr>
          <w:p w14:paraId="544B8C62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33" w:type="dxa"/>
          </w:tcPr>
          <w:p w14:paraId="715561C4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71" w:type="dxa"/>
          </w:tcPr>
          <w:p w14:paraId="7944F215" w14:textId="77777777" w:rsidR="00A63801" w:rsidRDefault="00A63801" w:rsidP="009D4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539ADA" w14:textId="48B3F3A8" w:rsidR="00703C65" w:rsidRDefault="00703C65" w:rsidP="00C35877"/>
    <w:p w14:paraId="1E1FE57F" w14:textId="37BC801E" w:rsidR="009D4A52" w:rsidRDefault="00703C65" w:rsidP="00703C65">
      <w:pPr>
        <w:spacing w:line="240" w:lineRule="auto"/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9F7F5B9" wp14:editId="58BBDDF5">
            <wp:simplePos x="0" y="0"/>
            <wp:positionH relativeFrom="column">
              <wp:posOffset>-439838</wp:posOffset>
            </wp:positionH>
            <wp:positionV relativeFrom="paragraph">
              <wp:posOffset>554949</wp:posOffset>
            </wp:positionV>
            <wp:extent cx="10236297" cy="2742685"/>
            <wp:effectExtent l="0" t="0" r="0" b="635"/>
            <wp:wrapNone/>
            <wp:docPr id="673559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59282" name="Grafik 6735592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36297" cy="274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A52" w:rsidSect="007F3E2C">
      <w:pgSz w:w="16840" w:h="11900" w:orient="landscape"/>
      <w:pgMar w:top="567" w:right="851" w:bottom="5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2E6A" w14:textId="77777777" w:rsidR="00FA1D11" w:rsidRDefault="00FA1D11" w:rsidP="00277738">
      <w:r>
        <w:separator/>
      </w:r>
    </w:p>
  </w:endnote>
  <w:endnote w:type="continuationSeparator" w:id="0">
    <w:p w14:paraId="6DFEA9DB" w14:textId="77777777" w:rsidR="00FA1D11" w:rsidRDefault="00FA1D11" w:rsidP="002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545A" w14:textId="77777777" w:rsidR="00FA1D11" w:rsidRDefault="00FA1D11" w:rsidP="00277738">
      <w:r>
        <w:separator/>
      </w:r>
    </w:p>
  </w:footnote>
  <w:footnote w:type="continuationSeparator" w:id="0">
    <w:p w14:paraId="4B8208E9" w14:textId="77777777" w:rsidR="00FA1D11" w:rsidRDefault="00FA1D11" w:rsidP="0027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2999" w14:textId="68DE8538" w:rsidR="00D10EE2" w:rsidRPr="005449FB" w:rsidRDefault="003A50FD" w:rsidP="00277738">
    <w:pPr>
      <w:pStyle w:val="Kopfzeile"/>
      <w:rPr>
        <w:rFonts w:ascii="Arial Unicode MS" w:eastAsia="Arial Unicode MS" w:hAnsi="Arial Unicode MS" w:cs="Arial Unicode MS"/>
      </w:rPr>
    </w:pPr>
    <w:r w:rsidRPr="005449FB"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61312" behindDoc="0" locked="0" layoutInCell="1" allowOverlap="1" wp14:anchorId="5CF9B302" wp14:editId="37C09FFB">
          <wp:simplePos x="0" y="0"/>
          <wp:positionH relativeFrom="column">
            <wp:posOffset>4775980</wp:posOffset>
          </wp:positionH>
          <wp:positionV relativeFrom="paragraph">
            <wp:posOffset>-15427</wp:posOffset>
          </wp:positionV>
          <wp:extent cx="1369060" cy="492760"/>
          <wp:effectExtent l="0" t="0" r="2540" b="0"/>
          <wp:wrapNone/>
          <wp:docPr id="120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FB" w:rsidRPr="005449FB">
      <w:rPr>
        <w:rFonts w:ascii="Arial Unicode MS" w:eastAsia="Arial Unicode MS" w:hAnsi="Arial Unicode MS" w:cs="Arial Unicode MS"/>
        <w:b/>
      </w:rPr>
      <w:t>M1</w:t>
    </w:r>
    <w:r w:rsidR="005449FB" w:rsidRPr="005449FB">
      <w:rPr>
        <w:rFonts w:ascii="Arial Unicode MS" w:eastAsia="Arial Unicode MS" w:hAnsi="Arial Unicode MS" w:cs="Arial Unicode MS"/>
      </w:rPr>
      <w:t xml:space="preserve"> </w:t>
    </w:r>
    <w:r w:rsidR="005449FB" w:rsidRPr="005449FB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6 - Vertiefung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D86B" w14:textId="046E373F" w:rsidR="007F3E2C" w:rsidRPr="005449FB" w:rsidRDefault="007F3E2C">
    <w:pPr>
      <w:pStyle w:val="Kopfzeile"/>
      <w:rPr>
        <w:rFonts w:ascii="Arial Unicode MS" w:eastAsia="Arial Unicode MS" w:hAnsi="Arial Unicode MS" w:cs="Arial Unicode MS"/>
      </w:rPr>
    </w:pPr>
    <w:r w:rsidRPr="005449FB"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63360" behindDoc="0" locked="0" layoutInCell="1" allowOverlap="1" wp14:anchorId="7F09F3E6" wp14:editId="6F43679A">
          <wp:simplePos x="0" y="0"/>
          <wp:positionH relativeFrom="column">
            <wp:posOffset>8317149</wp:posOffset>
          </wp:positionH>
          <wp:positionV relativeFrom="paragraph">
            <wp:posOffset>-272374</wp:posOffset>
          </wp:positionV>
          <wp:extent cx="1369060" cy="492760"/>
          <wp:effectExtent l="0" t="0" r="2540" b="2540"/>
          <wp:wrapNone/>
          <wp:docPr id="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FB" w:rsidRPr="005449FB">
      <w:rPr>
        <w:rFonts w:ascii="Arial Unicode MS" w:eastAsia="Arial Unicode MS" w:hAnsi="Arial Unicode MS" w:cs="Arial Unicode MS"/>
        <w:b/>
      </w:rPr>
      <w:t>M3</w:t>
    </w:r>
    <w:r w:rsidR="005449FB" w:rsidRPr="005449FB">
      <w:rPr>
        <w:rFonts w:ascii="Arial Unicode MS" w:eastAsia="Arial Unicode MS" w:hAnsi="Arial Unicode MS" w:cs="Arial Unicode MS"/>
      </w:rPr>
      <w:t xml:space="preserve"> </w:t>
    </w:r>
    <w:r w:rsidR="005449FB" w:rsidRPr="005449FB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6 - Vertiefung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FF8F" w14:textId="0FD226D4" w:rsidR="00764268" w:rsidRPr="005449FB" w:rsidRDefault="00764268" w:rsidP="00277738">
    <w:pPr>
      <w:pStyle w:val="Kopfzeile"/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</w:pPr>
    <w:r w:rsidRPr="005449FB">
      <w:rPr>
        <w:rFonts w:ascii="Arial Unicode MS" w:eastAsia="Arial Unicode MS" w:hAnsi="Arial Unicode MS" w:cs="Arial Unicode MS"/>
        <w:b/>
        <w:noProof/>
      </w:rPr>
      <w:drawing>
        <wp:anchor distT="0" distB="0" distL="114935" distR="114935" simplePos="0" relativeHeight="251668480" behindDoc="0" locked="0" layoutInCell="1" allowOverlap="1" wp14:anchorId="23FBD942" wp14:editId="1E1BF487">
          <wp:simplePos x="0" y="0"/>
          <wp:positionH relativeFrom="column">
            <wp:posOffset>8318404</wp:posOffset>
          </wp:positionH>
          <wp:positionV relativeFrom="paragraph">
            <wp:posOffset>-227853</wp:posOffset>
          </wp:positionV>
          <wp:extent cx="1369060" cy="492760"/>
          <wp:effectExtent l="0" t="0" r="2540" b="0"/>
          <wp:wrapNone/>
          <wp:docPr id="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50" r="-18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FB" w:rsidRPr="005449FB">
      <w:rPr>
        <w:rFonts w:ascii="Arial Unicode MS" w:eastAsia="Arial Unicode MS" w:hAnsi="Arial Unicode MS" w:cs="Arial Unicode MS"/>
        <w:b/>
      </w:rPr>
      <w:t>M</w:t>
    </w:r>
    <w:r w:rsidR="00703C65">
      <w:rPr>
        <w:rFonts w:ascii="Arial Unicode MS" w:eastAsia="Arial Unicode MS" w:hAnsi="Arial Unicode MS" w:cs="Arial Unicode MS"/>
        <w:b/>
      </w:rPr>
      <w:t xml:space="preserve">4 </w:t>
    </w:r>
    <w:r w:rsidR="005449FB" w:rsidRPr="005449FB">
      <w:rPr>
        <w:rFonts w:ascii="Arial Unicode MS" w:eastAsia="Arial Unicode MS" w:hAnsi="Arial Unicode MS" w:cs="Arial Unicode MS"/>
        <w:color w:val="BFBFBF" w:themeColor="background1" w:themeShade="BF"/>
        <w:sz w:val="14"/>
        <w:szCs w:val="14"/>
      </w:rPr>
      <w:t>– Modul 6 - Vertiefung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605"/>
    <w:multiLevelType w:val="hybridMultilevel"/>
    <w:tmpl w:val="F19C8C3E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72467A3"/>
    <w:multiLevelType w:val="hybridMultilevel"/>
    <w:tmpl w:val="930A4D16"/>
    <w:lvl w:ilvl="0" w:tplc="E29631D2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5DB03D3"/>
    <w:multiLevelType w:val="hybridMultilevel"/>
    <w:tmpl w:val="BE881410"/>
    <w:lvl w:ilvl="0" w:tplc="0407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2ACB5660"/>
    <w:multiLevelType w:val="hybridMultilevel"/>
    <w:tmpl w:val="6AC8F430"/>
    <w:lvl w:ilvl="0" w:tplc="AF12C476">
      <w:start w:val="1"/>
      <w:numFmt w:val="bullet"/>
      <w:lvlText w:val="•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BEC012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F23104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716941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088158E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4FCCFF8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7211F4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2001304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842EDE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F69FD"/>
    <w:multiLevelType w:val="hybridMultilevel"/>
    <w:tmpl w:val="DCE0FB6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66E47"/>
    <w:multiLevelType w:val="hybridMultilevel"/>
    <w:tmpl w:val="48D8105C"/>
    <w:lvl w:ilvl="0" w:tplc="BFE2B3B2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0569C0"/>
    <w:multiLevelType w:val="hybridMultilevel"/>
    <w:tmpl w:val="ED02E91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8019BF"/>
    <w:multiLevelType w:val="hybridMultilevel"/>
    <w:tmpl w:val="C852A8E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D63440"/>
    <w:multiLevelType w:val="hybridMultilevel"/>
    <w:tmpl w:val="66A4346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581AE7"/>
    <w:multiLevelType w:val="hybridMultilevel"/>
    <w:tmpl w:val="0B867A76"/>
    <w:lvl w:ilvl="0" w:tplc="AD28423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503984"/>
    <w:multiLevelType w:val="hybridMultilevel"/>
    <w:tmpl w:val="379E2A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675AC"/>
    <w:multiLevelType w:val="hybridMultilevel"/>
    <w:tmpl w:val="6344A5B4"/>
    <w:lvl w:ilvl="0" w:tplc="856040EE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50519"/>
    <w:multiLevelType w:val="hybridMultilevel"/>
    <w:tmpl w:val="43E89F66"/>
    <w:lvl w:ilvl="0" w:tplc="0407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897159678">
    <w:abstractNumId w:val="3"/>
  </w:num>
  <w:num w:numId="2" w16cid:durableId="65029794">
    <w:abstractNumId w:val="5"/>
  </w:num>
  <w:num w:numId="3" w16cid:durableId="1832714686">
    <w:abstractNumId w:val="1"/>
  </w:num>
  <w:num w:numId="4" w16cid:durableId="544373286">
    <w:abstractNumId w:val="12"/>
  </w:num>
  <w:num w:numId="5" w16cid:durableId="1940874347">
    <w:abstractNumId w:val="11"/>
  </w:num>
  <w:num w:numId="6" w16cid:durableId="1348825363">
    <w:abstractNumId w:val="4"/>
  </w:num>
  <w:num w:numId="7" w16cid:durableId="1943410502">
    <w:abstractNumId w:val="9"/>
  </w:num>
  <w:num w:numId="8" w16cid:durableId="16154012">
    <w:abstractNumId w:val="0"/>
  </w:num>
  <w:num w:numId="9" w16cid:durableId="391972186">
    <w:abstractNumId w:val="2"/>
  </w:num>
  <w:num w:numId="10" w16cid:durableId="1026251748">
    <w:abstractNumId w:val="7"/>
  </w:num>
  <w:num w:numId="11" w16cid:durableId="196167047">
    <w:abstractNumId w:val="6"/>
  </w:num>
  <w:num w:numId="12" w16cid:durableId="798495722">
    <w:abstractNumId w:val="10"/>
  </w:num>
  <w:num w:numId="13" w16cid:durableId="38903444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85"/>
    <w:rsid w:val="00014141"/>
    <w:rsid w:val="00021606"/>
    <w:rsid w:val="00066DE7"/>
    <w:rsid w:val="000707E9"/>
    <w:rsid w:val="000E5B95"/>
    <w:rsid w:val="000F208D"/>
    <w:rsid w:val="000F2A48"/>
    <w:rsid w:val="00117FC4"/>
    <w:rsid w:val="0012324C"/>
    <w:rsid w:val="00125454"/>
    <w:rsid w:val="00131F1B"/>
    <w:rsid w:val="00150F7E"/>
    <w:rsid w:val="0016675D"/>
    <w:rsid w:val="001B13B1"/>
    <w:rsid w:val="001B5911"/>
    <w:rsid w:val="001D102A"/>
    <w:rsid w:val="001E1FDD"/>
    <w:rsid w:val="00277738"/>
    <w:rsid w:val="00280368"/>
    <w:rsid w:val="00280BFA"/>
    <w:rsid w:val="002B4364"/>
    <w:rsid w:val="002D6C94"/>
    <w:rsid w:val="00336045"/>
    <w:rsid w:val="00341A57"/>
    <w:rsid w:val="0034705D"/>
    <w:rsid w:val="003478A9"/>
    <w:rsid w:val="003A173C"/>
    <w:rsid w:val="003A50FD"/>
    <w:rsid w:val="00420F39"/>
    <w:rsid w:val="004222C8"/>
    <w:rsid w:val="00473ED5"/>
    <w:rsid w:val="004743D5"/>
    <w:rsid w:val="004B1C5E"/>
    <w:rsid w:val="004B69FF"/>
    <w:rsid w:val="004C2BFC"/>
    <w:rsid w:val="004F70A9"/>
    <w:rsid w:val="00520477"/>
    <w:rsid w:val="0053284C"/>
    <w:rsid w:val="00537FF9"/>
    <w:rsid w:val="005449FB"/>
    <w:rsid w:val="005A7483"/>
    <w:rsid w:val="005B23EF"/>
    <w:rsid w:val="005D76AE"/>
    <w:rsid w:val="005E6FB1"/>
    <w:rsid w:val="005F2564"/>
    <w:rsid w:val="005F45F5"/>
    <w:rsid w:val="00621410"/>
    <w:rsid w:val="006224E3"/>
    <w:rsid w:val="00622F03"/>
    <w:rsid w:val="0065112F"/>
    <w:rsid w:val="0067472A"/>
    <w:rsid w:val="0069073E"/>
    <w:rsid w:val="00691E05"/>
    <w:rsid w:val="006C1C7C"/>
    <w:rsid w:val="006C5755"/>
    <w:rsid w:val="006D1625"/>
    <w:rsid w:val="006D2CAA"/>
    <w:rsid w:val="006E08AE"/>
    <w:rsid w:val="006E1DCC"/>
    <w:rsid w:val="006F0D77"/>
    <w:rsid w:val="00703C65"/>
    <w:rsid w:val="007110B7"/>
    <w:rsid w:val="0073172D"/>
    <w:rsid w:val="00764268"/>
    <w:rsid w:val="00776D9F"/>
    <w:rsid w:val="0079607B"/>
    <w:rsid w:val="007A7197"/>
    <w:rsid w:val="007E4930"/>
    <w:rsid w:val="007E725F"/>
    <w:rsid w:val="007F24B8"/>
    <w:rsid w:val="007F2576"/>
    <w:rsid w:val="007F3E2C"/>
    <w:rsid w:val="0085750A"/>
    <w:rsid w:val="00860971"/>
    <w:rsid w:val="0086753A"/>
    <w:rsid w:val="00873A1E"/>
    <w:rsid w:val="008846A9"/>
    <w:rsid w:val="00893FB9"/>
    <w:rsid w:val="00896789"/>
    <w:rsid w:val="008B75DD"/>
    <w:rsid w:val="008C52CA"/>
    <w:rsid w:val="008F162C"/>
    <w:rsid w:val="008F6B90"/>
    <w:rsid w:val="0090048F"/>
    <w:rsid w:val="009215E1"/>
    <w:rsid w:val="009576D4"/>
    <w:rsid w:val="00984E5C"/>
    <w:rsid w:val="0099521D"/>
    <w:rsid w:val="009A0FA1"/>
    <w:rsid w:val="009A1FDA"/>
    <w:rsid w:val="009C54AA"/>
    <w:rsid w:val="009D4A52"/>
    <w:rsid w:val="009D73AD"/>
    <w:rsid w:val="00A3393B"/>
    <w:rsid w:val="00A376FD"/>
    <w:rsid w:val="00A46285"/>
    <w:rsid w:val="00A63801"/>
    <w:rsid w:val="00A7260B"/>
    <w:rsid w:val="00A85883"/>
    <w:rsid w:val="00AB2F3F"/>
    <w:rsid w:val="00B01E8D"/>
    <w:rsid w:val="00B46C68"/>
    <w:rsid w:val="00B5449C"/>
    <w:rsid w:val="00B614AE"/>
    <w:rsid w:val="00B70910"/>
    <w:rsid w:val="00B75C48"/>
    <w:rsid w:val="00B778F0"/>
    <w:rsid w:val="00B9077A"/>
    <w:rsid w:val="00B90C88"/>
    <w:rsid w:val="00B9441E"/>
    <w:rsid w:val="00B975E6"/>
    <w:rsid w:val="00BA4907"/>
    <w:rsid w:val="00BF1801"/>
    <w:rsid w:val="00C1254D"/>
    <w:rsid w:val="00C35877"/>
    <w:rsid w:val="00C37F8B"/>
    <w:rsid w:val="00CA2A1D"/>
    <w:rsid w:val="00CB23E8"/>
    <w:rsid w:val="00CD05E4"/>
    <w:rsid w:val="00CE1DAD"/>
    <w:rsid w:val="00CF60BC"/>
    <w:rsid w:val="00CF6CB7"/>
    <w:rsid w:val="00D02766"/>
    <w:rsid w:val="00D10EE2"/>
    <w:rsid w:val="00D4014A"/>
    <w:rsid w:val="00D57F31"/>
    <w:rsid w:val="00D6252F"/>
    <w:rsid w:val="00D63675"/>
    <w:rsid w:val="00D8141A"/>
    <w:rsid w:val="00E01DBE"/>
    <w:rsid w:val="00E119D0"/>
    <w:rsid w:val="00E2607A"/>
    <w:rsid w:val="00E27997"/>
    <w:rsid w:val="00E40072"/>
    <w:rsid w:val="00E400BF"/>
    <w:rsid w:val="00E46426"/>
    <w:rsid w:val="00E96253"/>
    <w:rsid w:val="00ED3CB7"/>
    <w:rsid w:val="00EE02A7"/>
    <w:rsid w:val="00EF6330"/>
    <w:rsid w:val="00EF6418"/>
    <w:rsid w:val="00F10384"/>
    <w:rsid w:val="00F13D14"/>
    <w:rsid w:val="00F31DFE"/>
    <w:rsid w:val="00F345C1"/>
    <w:rsid w:val="00F35ECD"/>
    <w:rsid w:val="00F60503"/>
    <w:rsid w:val="00F6215C"/>
    <w:rsid w:val="00F7581C"/>
    <w:rsid w:val="00F87FC5"/>
    <w:rsid w:val="00F90CB4"/>
    <w:rsid w:val="00FA1D11"/>
    <w:rsid w:val="00FA6EB2"/>
    <w:rsid w:val="00FB0E0D"/>
    <w:rsid w:val="00FD6541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45195"/>
  <w14:defaultImageDpi w14:val="300"/>
  <w15:docId w15:val="{3E7F8033-8768-F342-89B3-C18E869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738"/>
    <w:pPr>
      <w:spacing w:line="276" w:lineRule="auto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1D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285"/>
  </w:style>
  <w:style w:type="paragraph" w:styleId="Fuzeile">
    <w:name w:val="footer"/>
    <w:basedOn w:val="Standard"/>
    <w:link w:val="FuzeileZchn"/>
    <w:uiPriority w:val="99"/>
    <w:unhideWhenUsed/>
    <w:rsid w:val="00A46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2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8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85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0E5B9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5B95"/>
    <w:pPr>
      <w:spacing w:after="200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99521D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6EB2"/>
    <w:rPr>
      <w:sz w:val="16"/>
      <w:szCs w:val="16"/>
    </w:rPr>
  </w:style>
  <w:style w:type="character" w:customStyle="1" w:styleId="apple-converted-space">
    <w:name w:val="apple-converted-space"/>
    <w:basedOn w:val="Absatz-Standardschriftart"/>
    <w:rsid w:val="004222C8"/>
  </w:style>
  <w:style w:type="character" w:styleId="BesuchterLink">
    <w:name w:val="FollowedHyperlink"/>
    <w:basedOn w:val="Absatz-Standardschriftart"/>
    <w:uiPriority w:val="99"/>
    <w:semiHidden/>
    <w:unhideWhenUsed/>
    <w:rsid w:val="00A85883"/>
    <w:rPr>
      <w:color w:val="800080" w:themeColor="followedHyperlink"/>
      <w:u w:val="single"/>
    </w:rPr>
  </w:style>
  <w:style w:type="table" w:customStyle="1" w:styleId="TableGrid">
    <w:name w:val="TableGrid"/>
    <w:rsid w:val="00341A5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tternetztabelle5dunkelAkzent11">
    <w:name w:val="Gitternetztabelle 5 dunkel  – Akzent 11"/>
    <w:basedOn w:val="NormaleTabelle"/>
    <w:uiPriority w:val="50"/>
    <w:rsid w:val="004F70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4F70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01D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EinfacheTabelle11">
    <w:name w:val="Einfache Tabelle 11"/>
    <w:basedOn w:val="NormaleTabelle"/>
    <w:uiPriority w:val="99"/>
    <w:rsid w:val="009D4A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itternetztabelle6farbig1">
    <w:name w:val="Gitternetztabelle 6 farbig1"/>
    <w:basedOn w:val="NormaleTabelle"/>
    <w:uiPriority w:val="51"/>
    <w:rsid w:val="009D4A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einLeerraum">
    <w:name w:val="No Spacing"/>
    <w:uiPriority w:val="1"/>
    <w:qFormat/>
    <w:rsid w:val="009C54AA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B953A-6399-6448-AACD-624BCA99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Dialog P Info</cp:lastModifiedBy>
  <cp:revision>10</cp:revision>
  <cp:lastPrinted>2021-02-16T11:30:00Z</cp:lastPrinted>
  <dcterms:created xsi:type="dcterms:W3CDTF">2021-02-16T11:32:00Z</dcterms:created>
  <dcterms:modified xsi:type="dcterms:W3CDTF">2024-12-17T11:30:00Z</dcterms:modified>
  <cp:category/>
</cp:coreProperties>
</file>